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9E5CE5" w:rsidRPr="002761FB" w:rsidTr="005334C5">
        <w:trPr>
          <w:trHeight w:val="11618"/>
        </w:trPr>
        <w:tc>
          <w:tcPr>
            <w:tcW w:w="4106" w:type="dxa"/>
          </w:tcPr>
          <w:p w:rsidR="006B587B" w:rsidRDefault="006B587B" w:rsidP="005334C5">
            <w:pPr>
              <w:spacing w:after="160" w:line="259" w:lineRule="auto"/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  <w:t xml:space="preserve">                                                                                                               </w:t>
            </w:r>
          </w:p>
          <w:p w:rsidR="002761FB" w:rsidRPr="002761FB" w:rsidRDefault="006B587B" w:rsidP="005334C5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cap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  <w:t xml:space="preserve">                                                             </w:t>
            </w:r>
            <w:r w:rsidR="002761FB" w:rsidRPr="002761FB">
              <w:rPr>
                <w:rFonts w:ascii="Times New Roman" w:hAnsi="Times New Roman" w:cs="Times New Roman"/>
                <w:b/>
                <w:i/>
                <w:caps/>
                <w:sz w:val="12"/>
                <w:szCs w:val="12"/>
              </w:rPr>
              <w:t>По горизонтали: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2.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В прошлом эта река имела огромное транспортное значение для Москвы. По ней суда «всходили» вверх по течению и «сходили» обратно, связывая Москву с Владимиро-Суздальским княжеством. Часть какой реки проходит в пределах района Митино? Укажите старинное название этой реки. 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3.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В 2011 году эта станция метро была высоко оценена жюри конкурса Союза московских архитекторов «Золотое сечение 2011», став одним из победителей в номинации «Реализация»? </w:t>
            </w:r>
          </w:p>
          <w:p w:rsidR="002761FB" w:rsidRPr="009C5ACC" w:rsidRDefault="002761FB" w:rsidP="005334C5">
            <w:pPr>
              <w:spacing w:after="160" w:line="259" w:lineRule="auto"/>
              <w:ind w:left="22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5.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Фамилия генерала, участвовавшего в ожесточенных боях во время ВОВ и защищавшего Москву на Волоколамском направлении, а также в боях Юго-Западного фронта, в честь которого названа одна из улиц района Митино? </w:t>
            </w:r>
          </w:p>
          <w:p w:rsidR="002761FB" w:rsidRPr="009C5ACC" w:rsidRDefault="005334C5" w:rsidP="005334C5">
            <w:pPr>
              <w:spacing w:after="160" w:line="259" w:lineRule="auto"/>
              <w:ind w:left="22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 xml:space="preserve">  </w:t>
            </w:r>
            <w:r w:rsidR="002761FB"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8.</w:t>
            </w:r>
            <w:r w:rsidR="002761FB"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Как называется один из переулков Митино, название которого отсылает нас к событиям Смутного времени начала XVII века. Таким прозвищем презрительно называли одного из самозванцев — Лжедмитрия II. Нам он больше известен под именем «Тушинского вора». </w:t>
            </w:r>
          </w:p>
          <w:p w:rsidR="002761FB" w:rsidRPr="009C5ACC" w:rsidRDefault="002761FB" w:rsidP="005334C5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Гербовая эмблема района Митино, история которого насчитывает более четырех тысяч лет, отражает исторические и природные особенности местности. Что изображено в верхней части герба? 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10.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Какая Великая княгиня владела Митиным починком по завещанию своего мужа — Василия I. Дочь литовского князя, сыгравшая важную роль в становлении Московского государства. </w:t>
            </w:r>
          </w:p>
          <w:p w:rsidR="002761FB" w:rsidRPr="009C5ACC" w:rsidRDefault="006B587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  <w:r w:rsidR="002761FB" w:rsidRPr="009C5ACC"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r w:rsidR="002761FB"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руд в Ландшафтном парке района Митино, названный по находившейся здесь деревне? 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12.</w:t>
            </w:r>
            <w:r w:rsidRPr="009C5ACC">
              <w:rPr>
                <w:rFonts w:ascii="Times New Roman" w:hAnsi="Times New Roman" w:cs="Times New Roman"/>
                <w:color w:val="353535"/>
                <w:sz w:val="14"/>
                <w:szCs w:val="14"/>
                <w:shd w:val="clear" w:color="auto" w:fill="FFFFFF"/>
              </w:rPr>
              <w:t>Одно из первых московских мест, специализирующихся на продаже радио- и электротоваров. Появилось еще в 90-е годы.  Является одним из самых больших в плане ассортимента не только в Москве, но и в России.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14.</w:t>
            </w:r>
            <w:r w:rsidRPr="009C5ACC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shd w:val="clear" w:color="auto" w:fill="FFFFFF"/>
              </w:rPr>
              <w:t xml:space="preserve">Лист какого дерева изображен в нижней части герба района Митино? 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18.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Вид проезжей пошлины в древней Руси. По одной из теорий, именно от этого слова впоследствии образовалось название района?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20.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Он состоит их четырех сходящихся к центру плит, символизирующих склоненные знамена, внутри в центре расположена тумба с памятными надписями?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21.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Несколько серий этого криминального телесериала, рассказывающего о сотрудниках вымышленной спецслужбы снимали с 2007 года в том числе на улицах Митино.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22.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В древности это шоссе носило название Большая Волоцкая дорога и, проходило через водораздел рек </w:t>
            </w:r>
            <w:hyperlink r:id="rId4" w:tooltip="Барышиха (река)" w:history="1">
              <w:r w:rsidRPr="009C5ACC">
                <w:rPr>
                  <w:rFonts w:ascii="Times New Roman" w:hAnsi="Times New Roman" w:cs="Times New Roman"/>
                  <w:color w:val="000000"/>
                  <w:sz w:val="14"/>
                  <w:szCs w:val="14"/>
                </w:rPr>
                <w:t>Барышиха</w:t>
              </w:r>
            </w:hyperlink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 и Всходня (</w:t>
            </w:r>
            <w:hyperlink r:id="rId5" w:tooltip="Сходня (река)" w:history="1">
              <w:r w:rsidRPr="009C5ACC">
                <w:rPr>
                  <w:rFonts w:ascii="Times New Roman" w:hAnsi="Times New Roman" w:cs="Times New Roman"/>
                  <w:color w:val="000000"/>
                  <w:sz w:val="14"/>
                  <w:szCs w:val="14"/>
                </w:rPr>
                <w:t>Сходня</w:t>
              </w:r>
            </w:hyperlink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), вело в </w:t>
            </w:r>
            <w:hyperlink r:id="rId6" w:history="1">
              <w:r w:rsidRPr="009C5ACC">
                <w:rPr>
                  <w:rFonts w:ascii="Times New Roman" w:hAnsi="Times New Roman" w:cs="Times New Roman"/>
                  <w:color w:val="000000"/>
                  <w:sz w:val="14"/>
                  <w:szCs w:val="14"/>
                </w:rPr>
                <w:t>Волоколамский</w:t>
              </w:r>
            </w:hyperlink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23.</w:t>
            </w:r>
            <w:r w:rsidRPr="009C5ACC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shd w:val="clear" w:color="auto" w:fill="FFFFFF"/>
              </w:rPr>
              <w:t xml:space="preserve"> Около деревни Митино находилась группа из шести насыпей. Среди них особенно выделялась одна, имевшая высоту более семи метров. В народе была известна как «Великая могила». </w:t>
            </w:r>
            <w:r w:rsidRPr="009C5ACC">
              <w:rPr>
                <w:rFonts w:ascii="Times New Roman" w:hAnsi="Times New Roman" w:cs="Times New Roman"/>
                <w:sz w:val="14"/>
                <w:szCs w:val="14"/>
              </w:rPr>
              <w:t xml:space="preserve">При раскопках в 1883 году было установлено захоронение знатного воина или вождя, тело которого было обёрнуто берестою. </w:t>
            </w:r>
            <w:r w:rsidRPr="009C5ACC">
              <w:rPr>
                <w:rFonts w:ascii="Times New Roman" w:hAnsi="Times New Roman" w:cs="Times New Roman"/>
                <w:iCs/>
                <w:color w:val="000000"/>
                <w:sz w:val="14"/>
                <w:szCs w:val="14"/>
                <w:shd w:val="clear" w:color="auto" w:fill="FFFFFF"/>
              </w:rPr>
              <w:t>Каким термином называют эти земляные насыпи?</w:t>
            </w:r>
          </w:p>
          <w:p w:rsidR="002761FB" w:rsidRPr="009C5ACC" w:rsidRDefault="002761FB" w:rsidP="005334C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25.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Как называлась эпидемия, которая в 1654 году уничтожила практически всё население деревни целиком, в результате чего Митино ещё полтора века пустовало?</w:t>
            </w:r>
          </w:p>
          <w:p w:rsidR="009E5CE5" w:rsidRPr="002761FB" w:rsidRDefault="002761FB" w:rsidP="005334C5">
            <w:pPr>
              <w:contextualSpacing/>
              <w:rPr>
                <w:rFonts w:ascii="Algerian" w:hAnsi="Algerian" w:cs="Times New Roman"/>
                <w:b/>
                <w:i/>
                <w:sz w:val="12"/>
                <w:szCs w:val="12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27.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Как называется река, которая является единственный притоком Москвы-реки, протекающая в пределах района Митино от истока до устья. В верховьях, до впадения в Пенягинский пруд, река называется Уваров овраг, как раз эту часть течения и считают истоком.</w:t>
            </w:r>
          </w:p>
        </w:tc>
      </w:tr>
    </w:tbl>
    <w:tbl>
      <w:tblPr>
        <w:tblStyle w:val="a3"/>
        <w:tblpPr w:leftFromText="180" w:rightFromText="180" w:vertAnchor="text" w:horzAnchor="page" w:tblpX="12294" w:tblpY="-1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2761FB" w:rsidTr="002761FB">
        <w:trPr>
          <w:trHeight w:val="11618"/>
        </w:trPr>
        <w:tc>
          <w:tcPr>
            <w:tcW w:w="4248" w:type="dxa"/>
          </w:tcPr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Default="002761F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Pr="006B587B" w:rsidRDefault="002761FB" w:rsidP="006B587B">
            <w:pPr>
              <w:ind w:firstLine="1878"/>
              <w:rPr>
                <w:rFonts w:ascii="Times New Roman" w:hAnsi="Times New Roman" w:cs="Times New Roman"/>
                <w:b/>
                <w:i/>
                <w:caps/>
                <w:sz w:val="12"/>
                <w:szCs w:val="12"/>
              </w:rPr>
            </w:pPr>
            <w:r w:rsidRPr="006B587B">
              <w:rPr>
                <w:rFonts w:ascii="Times New Roman" w:hAnsi="Times New Roman" w:cs="Times New Roman"/>
                <w:b/>
                <w:i/>
                <w:caps/>
                <w:sz w:val="12"/>
                <w:szCs w:val="12"/>
              </w:rPr>
              <w:t>По вертикали:</w:t>
            </w:r>
          </w:p>
          <w:p w:rsidR="006B587B" w:rsidRPr="002761FB" w:rsidRDefault="006B587B" w:rsidP="002761FB">
            <w:pPr>
              <w:rPr>
                <w:rFonts w:ascii="Times New Roman" w:hAnsi="Times New Roman" w:cs="Times New Roman"/>
                <w:b/>
                <w:caps/>
                <w:sz w:val="12"/>
                <w:szCs w:val="12"/>
              </w:rPr>
            </w:pPr>
          </w:p>
          <w:p w:rsidR="002761FB" w:rsidRPr="009C5ACC" w:rsidRDefault="002761FB" w:rsidP="006B587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2761F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  <w:t>1.</w:t>
            </w:r>
            <w:r w:rsidRPr="002761FB">
              <w:rPr>
                <w:rFonts w:ascii="Times New Roman" w:hAnsi="Times New Roman" w:cs="Times New Roman"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Улица, названная в память героев, защищавших Москву в годы Великой Отечественной войны 1941-1945 гг. от налетов вражеской авиации и атак фашистских танков? Благодаря им, Москва – единственная из столиц воюющих государств, которая не понесла существенного ущерба от воздушных налетов во время Второй мировой войны.</w:t>
            </w:r>
          </w:p>
          <w:p w:rsidR="002761FB" w:rsidRPr="009C5ACC" w:rsidRDefault="002761FB" w:rsidP="006B587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4</w:t>
            </w:r>
            <w:r w:rsidRPr="009C5AC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shd w:val="clear" w:color="auto" w:fill="FFFFFF"/>
              </w:rPr>
              <w:t>.</w:t>
            </w:r>
            <w:r w:rsidRPr="009C5ACC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</w:rPr>
              <w:t xml:space="preserve"> А из Московъских сел даю сыну своему, князю …………: Митин починок, Малаховъское, Костянтиновъское…» 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— так распорядился Донской в своей «душевной грамоте» или завещании, написанном за несколько дней до смерти, между 13 и 16 мая 1389 года.</w:t>
            </w:r>
            <w:r w:rsidRPr="009C5A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Как звали сына Великого князя Московского и Владимирского Дмитрия Донского, которому он передал во владение земли нынешнего района Митино? </w:t>
            </w:r>
          </w:p>
          <w:p w:rsidR="002761FB" w:rsidRPr="009C5ACC" w:rsidRDefault="002761FB" w:rsidP="006B587B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6.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Командорская деревня, память о которой сохранилась в названии улицы Митино, однажды прикоснувшаяся к одной из самых поразительных историй в жизни России — идее императора Павла принять у себя Мальтийский орден. </w:t>
            </w:r>
          </w:p>
          <w:p w:rsidR="002761FB" w:rsidRPr="009C5ACC" w:rsidRDefault="002761FB" w:rsidP="006B587B">
            <w:pPr>
              <w:pStyle w:val="a4"/>
              <w:ind w:left="-52" w:firstLine="52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7.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С каким из сказочных героев в гимне Митино сравнивают район?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9.</w:t>
            </w:r>
            <w:r w:rsidRPr="009C5A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Этому парку в Митино очень повезло — в 1990-х годах из-за древних городищ и курганов его территория получила статус памятника истории и культуры. Как называется этот парк? 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13.</w:t>
            </w:r>
            <w:r w:rsidRPr="009C5AC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Улица, названная в 1996 году по находящейся в этой местности реке Муравка (правый приток реки Сходни). 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15.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В северной части Митинского лесопарка протекает эта река. Своё название она получила от села, которое тут раньше было. Поскольку общеупотребительного названия у неё не было, официально это имя закрепилось за ней только в 2005 году, после присвоения территории статуса памятника природы.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16.</w:t>
            </w:r>
            <w:r w:rsidRPr="009C5ACC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 xml:space="preserve">  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С 1 сентября 2022 в школах Митино проходит еженедельная церемония. Что поднимают вначале учебной недели, и спускают – в конце учебной недели. 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17.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На них русские торговцы ставили "ладьи под парусом" и "волокли" их по водоразделу от одной реки до другой. 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19.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В конце XIX — начале XX века почти половина крестьянских дворов в Митино занималась извозом в Москве. Как назывался извозчик, возивший тяжелые грузы?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20.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Первый в Москве репертуарный театр мюзикла и единственный в Митино профессиональный театр.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24.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Герой Максима Аверина из какого сериала много раз расследовал преступления в Митино?</w:t>
            </w:r>
          </w:p>
          <w:p w:rsidR="002761FB" w:rsidRPr="009C5ACC" w:rsidRDefault="002761FB" w:rsidP="002761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26.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Фильм режиссёра Фёдора Бондарчука, снятый в 2017 году в Митино: «Вы из другой галактики? А мы из Чертанова!»?</w:t>
            </w:r>
          </w:p>
          <w:p w:rsidR="002761FB" w:rsidRPr="002761FB" w:rsidRDefault="002761FB" w:rsidP="009C5ACC">
            <w:pPr>
              <w:rPr>
                <w:rFonts w:ascii="Algerian" w:hAnsi="Algerian" w:cs="Times New Roman"/>
                <w:b/>
                <w:i/>
                <w:sz w:val="12"/>
                <w:szCs w:val="12"/>
              </w:rPr>
            </w:pPr>
            <w:r w:rsidRPr="009C5ACC">
              <w:rPr>
                <w:rFonts w:ascii="Times New Roman" w:hAnsi="Times New Roman" w:cs="Times New Roman"/>
                <w:b/>
                <w:sz w:val="14"/>
                <w:szCs w:val="14"/>
              </w:rPr>
              <w:t>28.</w:t>
            </w:r>
            <w:r w:rsidRPr="009C5ACC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 xml:space="preserve"> Название улицы в Митино, отражающей наличие в этом районе старинной природной дубравы, располагавшейся у речки Барышихи?</w:t>
            </w:r>
          </w:p>
        </w:tc>
      </w:tr>
    </w:tbl>
    <w:p w:rsidR="002761FB" w:rsidRPr="009E5CE5" w:rsidRDefault="00FF4115" w:rsidP="002761FB">
      <w:pPr>
        <w:tabs>
          <w:tab w:val="left" w:pos="821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052CD" wp14:editId="51453AF8">
                <wp:simplePos x="0" y="0"/>
                <wp:positionH relativeFrom="column">
                  <wp:posOffset>5328920</wp:posOffset>
                </wp:positionH>
                <wp:positionV relativeFrom="paragraph">
                  <wp:posOffset>328930</wp:posOffset>
                </wp:positionV>
                <wp:extent cx="2974975" cy="490855"/>
                <wp:effectExtent l="0" t="19050" r="15875" b="42545"/>
                <wp:wrapNone/>
                <wp:docPr id="2" name="Блок-схема: перфолент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490855"/>
                        </a:xfrm>
                        <a:prstGeom prst="flowChartPunchedTape">
                          <a:avLst/>
                        </a:prstGeom>
                        <a:solidFill>
                          <a:srgbClr val="F2A6ED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87B" w:rsidRPr="006B587B" w:rsidRDefault="006B587B" w:rsidP="006B587B">
                            <w:pPr>
                              <w:jc w:val="center"/>
                              <w:rPr>
                                <w:color w:val="000000" w:themeColor="text1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CE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НАЙДИ КЛЮЧЕВ</w:t>
                            </w:r>
                            <w:r w:rsidR="00FF41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ОЕ</w:t>
                            </w:r>
                            <w:r w:rsidRPr="009E5CE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F411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СЛОВО</w:t>
                            </w:r>
                            <w:r w:rsidRPr="009E5CE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052C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2" o:spid="_x0000_s1026" type="#_x0000_t122" style="position:absolute;margin-left:419.6pt;margin-top:25.9pt;width:234.2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" fillcolor="#f2a6ed" strokecolor="#1f4d78 [1604]" strokeweight=".5pt">
                <v:textbox>
                  <w:txbxContent>
                    <w:p w:rsidR="006B587B" w:rsidRPr="006B587B" w:rsidRDefault="006B587B" w:rsidP="006B587B">
                      <w:pPr>
                        <w:jc w:val="center"/>
                        <w:rPr>
                          <w:color w:val="000000" w:themeColor="text1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5CE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НАЙДИ КЛЮЧЕВ</w:t>
                      </w:r>
                      <w:r w:rsidR="00FF41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ОЕ</w:t>
                      </w:r>
                      <w:r w:rsidRPr="009E5CE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="00FF411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СЛОВО</w:t>
                      </w:r>
                      <w:r w:rsidRPr="009E5CE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16E98"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148A4" wp14:editId="058C74C1">
                <wp:simplePos x="0" y="0"/>
                <wp:positionH relativeFrom="column">
                  <wp:posOffset>2448560</wp:posOffset>
                </wp:positionH>
                <wp:positionV relativeFrom="paragraph">
                  <wp:posOffset>-94615</wp:posOffset>
                </wp:positionV>
                <wp:extent cx="1009650" cy="914400"/>
                <wp:effectExtent l="1409700" t="0" r="38100" b="38100"/>
                <wp:wrapNone/>
                <wp:docPr id="6" name="Выноска-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14400"/>
                        </a:xfrm>
                        <a:prstGeom prst="cloudCallout">
                          <a:avLst>
                            <a:gd name="adj1" fmla="val -186257"/>
                            <a:gd name="adj2" fmla="val -2083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186" w:rsidRPr="00812186" w:rsidRDefault="00812186" w:rsidP="00812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1218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Узнай мой район!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148A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6" o:spid="_x0000_s1027" type="#_x0000_t106" style="position:absolute;margin-left:192.8pt;margin-top:-7.45pt;width:79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" adj="-29432,6299" fillcolor="white [3201]" strokecolor="#5b9bd5 [3204]" strokeweight="1pt">
                <v:stroke joinstyle="miter"/>
                <v:textbox>
                  <w:txbxContent>
                    <w:p w:rsidR="00812186" w:rsidRPr="00812186" w:rsidRDefault="00812186" w:rsidP="008121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12186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Узнай мой район!</w:t>
                      </w:r>
                    </w:p>
                  </w:txbxContent>
                </v:textbox>
              </v:shape>
            </w:pict>
          </mc:Fallback>
        </mc:AlternateContent>
      </w:r>
      <w:r w:rsidR="009C5ACC" w:rsidRPr="005334C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67B3ED" wp14:editId="3D6E848F">
            <wp:simplePos x="0" y="0"/>
            <wp:positionH relativeFrom="column">
              <wp:posOffset>-227330</wp:posOffset>
            </wp:positionH>
            <wp:positionV relativeFrom="paragraph">
              <wp:posOffset>-396240</wp:posOffset>
            </wp:positionV>
            <wp:extent cx="10798810" cy="7843520"/>
            <wp:effectExtent l="0" t="0" r="254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810" cy="784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CE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2761F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761F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</w:t>
      </w:r>
    </w:p>
    <w:p w:rsidR="009E5CE5" w:rsidRPr="009E5CE5" w:rsidRDefault="009E5CE5" w:rsidP="002761FB">
      <w:pPr>
        <w:tabs>
          <w:tab w:val="left" w:pos="8218"/>
        </w:tabs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677"/>
        <w:tblW w:w="7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222"/>
        <w:gridCol w:w="277"/>
        <w:gridCol w:w="337"/>
        <w:gridCol w:w="265"/>
        <w:gridCol w:w="338"/>
        <w:gridCol w:w="241"/>
        <w:gridCol w:w="338"/>
        <w:gridCol w:w="277"/>
        <w:gridCol w:w="338"/>
        <w:gridCol w:w="338"/>
        <w:gridCol w:w="338"/>
        <w:gridCol w:w="277"/>
        <w:gridCol w:w="277"/>
        <w:gridCol w:w="241"/>
        <w:gridCol w:w="336"/>
        <w:gridCol w:w="351"/>
        <w:gridCol w:w="241"/>
        <w:gridCol w:w="338"/>
        <w:gridCol w:w="338"/>
        <w:gridCol w:w="265"/>
        <w:gridCol w:w="338"/>
        <w:gridCol w:w="338"/>
        <w:gridCol w:w="338"/>
        <w:gridCol w:w="338"/>
        <w:gridCol w:w="223"/>
      </w:tblGrid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39" w:type="dxa"/>
            <w:tcBorders>
              <w:left w:val="nil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39" w:type="dxa"/>
            <w:tcBorders>
              <w:left w:val="nil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39" w:type="dxa"/>
            <w:tcBorders>
              <w:left w:val="nil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9C5ACC">
        <w:trPr>
          <w:trHeight w:val="277"/>
        </w:trPr>
        <w:tc>
          <w:tcPr>
            <w:tcW w:w="337" w:type="dxa"/>
            <w:shd w:val="clear" w:color="auto" w:fill="auto"/>
            <w:vAlign w:val="center"/>
          </w:tcPr>
          <w:p w:rsidR="009E5CE5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22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9C5ACC">
        <w:trPr>
          <w:trHeight w:val="2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9C5ACC">
        <w:trPr>
          <w:trHeight w:val="2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9C5ACC">
        <w:trPr>
          <w:trHeight w:val="2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9C5ACC">
        <w:trPr>
          <w:trHeight w:val="2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FF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C5ACC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C63BE0" w:rsidRPr="009E5CE5" w:rsidTr="009C5ACC">
        <w:trPr>
          <w:trHeight w:val="2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6B587B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9C5ACC">
        <w:trPr>
          <w:trHeight w:val="2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6B587B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9E5CE5" w:rsidRPr="009E5CE5" w:rsidRDefault="0055536E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536E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3F6F20B" wp14:editId="33B04785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-250825</wp:posOffset>
                  </wp:positionV>
                  <wp:extent cx="602615" cy="460375"/>
                  <wp:effectExtent l="0" t="0" r="698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9E5CE5" w:rsidRPr="009E5CE5" w:rsidRDefault="009E5CE5" w:rsidP="005553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702A51">
        <w:trPr>
          <w:trHeight w:val="27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28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702A51">
        <w:trPr>
          <w:trHeight w:val="277"/>
        </w:trPr>
        <w:tc>
          <w:tcPr>
            <w:tcW w:w="337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tcBorders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702A51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6ED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CE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BE0" w:rsidRPr="009E5CE5" w:rsidTr="00127A16">
        <w:trPr>
          <w:trHeight w:val="277"/>
        </w:trPr>
        <w:tc>
          <w:tcPr>
            <w:tcW w:w="33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dxa"/>
            <w:shd w:val="clear" w:color="auto" w:fill="auto"/>
          </w:tcPr>
          <w:p w:rsidR="00C63BE0" w:rsidRPr="009E5CE5" w:rsidRDefault="00C63BE0" w:rsidP="00C63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536E" w:rsidRDefault="009E5CE5" w:rsidP="002761FB">
      <w:pPr>
        <w:tabs>
          <w:tab w:val="left" w:pos="1651"/>
        </w:tabs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ambria" w:hAnsi="Cambria" w:cs="Cambria"/>
          <w:i/>
          <w:color w:val="000000"/>
          <w:sz w:val="20"/>
          <w:szCs w:val="20"/>
          <w:shd w:val="clear" w:color="auto" w:fill="FFFFFF"/>
        </w:rPr>
        <w:t xml:space="preserve">   </w:t>
      </w:r>
      <w:r w:rsidR="002761FB">
        <w:rPr>
          <w:rFonts w:ascii="Cambria" w:hAnsi="Cambria" w:cs="Cambria"/>
          <w:i/>
          <w:color w:val="000000"/>
          <w:sz w:val="20"/>
          <w:szCs w:val="20"/>
          <w:shd w:val="clear" w:color="auto" w:fill="FFFFFF"/>
        </w:rPr>
        <w:tab/>
      </w:r>
      <w:r w:rsidR="002761FB" w:rsidRPr="006B587B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bookmarkStart w:id="0" w:name="_GoBack"/>
      <w:bookmarkEnd w:id="0"/>
    </w:p>
    <w:p w:rsidR="0055536E" w:rsidRDefault="009C5ACC" w:rsidP="002761FB">
      <w:pPr>
        <w:tabs>
          <w:tab w:val="left" w:pos="1651"/>
        </w:tabs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7E289" wp14:editId="2B6A6A60">
                <wp:simplePos x="0" y="0"/>
                <wp:positionH relativeFrom="column">
                  <wp:posOffset>7239635</wp:posOffset>
                </wp:positionH>
                <wp:positionV relativeFrom="paragraph">
                  <wp:posOffset>4808855</wp:posOffset>
                </wp:positionV>
                <wp:extent cx="1275715" cy="862330"/>
                <wp:effectExtent l="19050" t="0" r="915035" b="33020"/>
                <wp:wrapNone/>
                <wp:docPr id="7" name="Выноска-облак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862330"/>
                        </a:xfrm>
                        <a:prstGeom prst="cloudCallout">
                          <a:avLst>
                            <a:gd name="adj1" fmla="val 117148"/>
                            <a:gd name="adj2" fmla="val 5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2186" w:rsidRPr="00812186" w:rsidRDefault="00812186" w:rsidP="00812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1218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Мой район самый лучший!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E289" id="Выноска-облако 7" o:spid="_x0000_s1028" type="#_x0000_t106" style="position:absolute;margin-left:570.05pt;margin-top:378.65pt;width:100.45pt;height:6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" adj="36104,10924" fillcolor="window" strokecolor="#5b9bd5" strokeweight="1pt">
                <v:stroke joinstyle="miter"/>
                <v:textbox>
                  <w:txbxContent>
                    <w:p w:rsidR="00812186" w:rsidRPr="00812186" w:rsidRDefault="00812186" w:rsidP="008121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12186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Мой район самый лучший!</w:t>
                      </w:r>
                    </w:p>
                  </w:txbxContent>
                </v:textbox>
              </v:shape>
            </w:pict>
          </mc:Fallback>
        </mc:AlternateContent>
      </w:r>
      <w:r w:rsidR="0055536E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             </w:t>
      </w:r>
      <w:r w:rsidR="002761FB" w:rsidRPr="006B587B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FF4E7D" w:rsidRPr="00B818FD" w:rsidRDefault="0055536E" w:rsidP="00B818FD">
      <w:pPr>
        <w:tabs>
          <w:tab w:val="left" w:pos="1651"/>
        </w:tabs>
        <w:rPr>
          <w:rFonts w:cs="Cambria"/>
          <w:i/>
          <w:color w:val="000000"/>
          <w:sz w:val="16"/>
          <w:szCs w:val="16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            </w:t>
      </w:r>
      <w:r w:rsidR="002761FB" w:rsidRPr="006B587B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761FB" w:rsidRPr="009E5CE5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Территория</w:t>
      </w:r>
      <w:r w:rsidR="002761FB" w:rsidRPr="009E5CE5">
        <w:rPr>
          <w:rFonts w:ascii="Algerian" w:hAnsi="Algerian" w:cs="Times New Roman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761FB" w:rsidRPr="009E5CE5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этого</w:t>
      </w:r>
      <w:r w:rsidR="002761FB" w:rsidRPr="009E5CE5">
        <w:rPr>
          <w:rFonts w:ascii="Algerian" w:hAnsi="Algerian" w:cs="Times New Roman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761FB" w:rsidRPr="009E5CE5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района</w:t>
      </w:r>
      <w:r w:rsidR="002761FB" w:rsidRPr="009E5CE5">
        <w:rPr>
          <w:rFonts w:ascii="Algerian" w:hAnsi="Algerian" w:cs="Times New Roman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761FB" w:rsidRPr="009E5CE5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вошла</w:t>
      </w:r>
      <w:r w:rsidR="002761FB" w:rsidRPr="009E5CE5">
        <w:rPr>
          <w:rFonts w:ascii="Algerian" w:hAnsi="Algerian" w:cs="Times New Roman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761FB" w:rsidRPr="009E5CE5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в</w:t>
      </w:r>
      <w:r w:rsidR="002761FB" w:rsidRPr="009E5CE5">
        <w:rPr>
          <w:rFonts w:ascii="Algerian" w:hAnsi="Algerian" w:cs="Times New Roman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2761FB" w:rsidRPr="009E5CE5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состав</w:t>
      </w:r>
      <w:r w:rsidR="002761FB" w:rsidRPr="009E5CE5">
        <w:rPr>
          <w:rFonts w:ascii="Algerian" w:hAnsi="Algerian" w:cs="Times New Roman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 </w:t>
      </w:r>
      <w:hyperlink r:id="rId9" w:tooltip="Москва" w:history="1">
        <w:r w:rsidR="002761FB" w:rsidRPr="009E5CE5">
          <w:rPr>
            <w:rFonts w:ascii="Cambria" w:hAnsi="Cambria" w:cs="Cambria"/>
            <w:i/>
            <w:color w:val="000000"/>
            <w:sz w:val="20"/>
            <w:szCs w:val="20"/>
            <w:shd w:val="clear" w:color="auto" w:fill="FFFFFF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</w:rPr>
          <w:t>Москвы</w:t>
        </w:r>
      </w:hyperlink>
      <w:r w:rsidR="002761FB" w:rsidRPr="009E5CE5">
        <w:rPr>
          <w:rFonts w:ascii="Algerian" w:hAnsi="Algerian" w:cs="Times New Roman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 </w:t>
      </w:r>
      <w:r w:rsidR="002761FB" w:rsidRPr="009E5CE5">
        <w:rPr>
          <w:rFonts w:ascii="Cambria" w:hAnsi="Cambria" w:cs="Cambria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в</w:t>
      </w:r>
      <w:r w:rsidR="002761FB" w:rsidRPr="009E5CE5">
        <w:rPr>
          <w:rFonts w:ascii="Algerian" w:hAnsi="Algerian" w:cs="Times New Roman"/>
          <w:i/>
          <w:color w:val="000000"/>
          <w:sz w:val="20"/>
          <w:szCs w:val="20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 </w:t>
      </w:r>
      <w:hyperlink r:id="rId10" w:tooltip="1985 год" w:history="1">
        <w:r w:rsidR="002761FB" w:rsidRPr="009E5CE5">
          <w:rPr>
            <w:rFonts w:ascii="Algerian" w:hAnsi="Algerian" w:cs="Times New Roman"/>
            <w:i/>
            <w:color w:val="000000"/>
            <w:sz w:val="20"/>
            <w:szCs w:val="20"/>
            <w:shd w:val="clear" w:color="auto" w:fill="FFFFFF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</w:rPr>
          <w:t xml:space="preserve">1985 </w:t>
        </w:r>
        <w:r w:rsidR="002761FB" w:rsidRPr="009E5CE5">
          <w:rPr>
            <w:rFonts w:ascii="Cambria" w:hAnsi="Cambria" w:cs="Cambria"/>
            <w:i/>
            <w:color w:val="000000"/>
            <w:sz w:val="20"/>
            <w:szCs w:val="20"/>
            <w:shd w:val="clear" w:color="auto" w:fill="FFFFFF"/>
            <w14:shadow w14:blurRad="63500" w14:dist="50800" w14:dir="13500000" w14:sx="0" w14:sy="0" w14:kx="0" w14:ky="0" w14:algn="none">
              <w14:srgbClr w14:val="000000">
                <w14:alpha w14:val="50000"/>
              </w14:srgbClr>
            </w14:shadow>
          </w:rPr>
          <w:t>году</w:t>
        </w:r>
      </w:hyperlink>
    </w:p>
    <w:p w:rsidR="00FF4E7D" w:rsidRPr="00FF4E7D" w:rsidRDefault="006F5092" w:rsidP="00FF4E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052D61" wp14:editId="6BAA96B0">
                <wp:simplePos x="0" y="0"/>
                <wp:positionH relativeFrom="column">
                  <wp:posOffset>5780405</wp:posOffset>
                </wp:positionH>
                <wp:positionV relativeFrom="paragraph">
                  <wp:posOffset>270510</wp:posOffset>
                </wp:positionV>
                <wp:extent cx="154305" cy="180340"/>
                <wp:effectExtent l="0" t="0" r="17145" b="101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30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092" w:rsidRPr="00F16E98" w:rsidRDefault="006F5092" w:rsidP="006F50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52D61" id="Прямоугольник 23" o:spid="_x0000_s1029" style="position:absolute;margin-left:455.15pt;margin-top:21.3pt;width:12.15pt;height:14.2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" fillcolor="window" strokecolor="#ffc000" strokeweight="1pt">
                <v:textbox>
                  <w:txbxContent>
                    <w:p w:rsidR="006F5092" w:rsidRPr="00F16E98" w:rsidRDefault="006F5092" w:rsidP="006F50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CD3C34" wp14:editId="678B58AD">
                <wp:simplePos x="0" y="0"/>
                <wp:positionH relativeFrom="column">
                  <wp:posOffset>6181701</wp:posOffset>
                </wp:positionH>
                <wp:positionV relativeFrom="paragraph">
                  <wp:posOffset>243637</wp:posOffset>
                </wp:positionV>
                <wp:extent cx="154880" cy="180807"/>
                <wp:effectExtent l="0" t="0" r="17145" b="1016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880" cy="180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092" w:rsidRPr="00F16E98" w:rsidRDefault="006F5092" w:rsidP="006F50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D3C34" id="Прямоугольник 24" o:spid="_x0000_s1030" style="position:absolute;margin-left:486.75pt;margin-top:19.2pt;width:12.2pt;height:14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" fillcolor="window" strokecolor="#ffc000" strokeweight="1pt">
                <v:textbox>
                  <w:txbxContent>
                    <w:p w:rsidR="006F5092" w:rsidRPr="00F16E98" w:rsidRDefault="006F5092" w:rsidP="006F50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26FEC1" wp14:editId="2A07FE5B">
                <wp:simplePos x="0" y="0"/>
                <wp:positionH relativeFrom="column">
                  <wp:posOffset>5331939</wp:posOffset>
                </wp:positionH>
                <wp:positionV relativeFrom="paragraph">
                  <wp:posOffset>271121</wp:posOffset>
                </wp:positionV>
                <wp:extent cx="154880" cy="180807"/>
                <wp:effectExtent l="0" t="0" r="17145" b="1016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880" cy="180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092" w:rsidRPr="00F16E98" w:rsidRDefault="006F5092" w:rsidP="006F50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FEC1" id="Прямоугольник 22" o:spid="_x0000_s1031" style="position:absolute;margin-left:419.85pt;margin-top:21.35pt;width:12.2pt;height:14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" fillcolor="window" strokecolor="#ffc000" strokeweight="1pt">
                <v:textbox>
                  <w:txbxContent>
                    <w:p w:rsidR="006F5092" w:rsidRPr="00F16E98" w:rsidRDefault="006F5092" w:rsidP="006F50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B5A8CA" wp14:editId="4719004C">
                <wp:simplePos x="0" y="0"/>
                <wp:positionH relativeFrom="column">
                  <wp:posOffset>4935124</wp:posOffset>
                </wp:positionH>
                <wp:positionV relativeFrom="paragraph">
                  <wp:posOffset>244931</wp:posOffset>
                </wp:positionV>
                <wp:extent cx="154880" cy="180807"/>
                <wp:effectExtent l="0" t="0" r="17145" b="101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880" cy="180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092" w:rsidRPr="00F16E98" w:rsidRDefault="006F5092" w:rsidP="006F50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A8CA" id="Прямоугольник 21" o:spid="_x0000_s1032" style="position:absolute;margin-left:388.6pt;margin-top:19.3pt;width:12.2pt;height:14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" fillcolor="window" strokecolor="#ffc000" strokeweight="1pt">
                <v:textbox>
                  <w:txbxContent>
                    <w:p w:rsidR="006F5092" w:rsidRPr="00F16E98" w:rsidRDefault="006F5092" w:rsidP="006F50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2D3A91" wp14:editId="532C8B77">
                <wp:simplePos x="0" y="0"/>
                <wp:positionH relativeFrom="column">
                  <wp:posOffset>4512310</wp:posOffset>
                </wp:positionH>
                <wp:positionV relativeFrom="paragraph">
                  <wp:posOffset>271469</wp:posOffset>
                </wp:positionV>
                <wp:extent cx="154880" cy="180807"/>
                <wp:effectExtent l="0" t="0" r="17145" b="101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880" cy="180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092" w:rsidRPr="00F16E98" w:rsidRDefault="006F5092" w:rsidP="006F50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D3A91" id="Прямоугольник 15" o:spid="_x0000_s1033" style="position:absolute;margin-left:355.3pt;margin-top:21.4pt;width:12.2pt;height:14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" fillcolor="window" strokecolor="#ffc000" strokeweight="1pt">
                <v:textbox>
                  <w:txbxContent>
                    <w:p w:rsidR="006F5092" w:rsidRPr="00F16E98" w:rsidRDefault="006F5092" w:rsidP="006F50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EF364F" wp14:editId="6A036BFC">
                <wp:simplePos x="0" y="0"/>
                <wp:positionH relativeFrom="column">
                  <wp:posOffset>4081109</wp:posOffset>
                </wp:positionH>
                <wp:positionV relativeFrom="paragraph">
                  <wp:posOffset>271276</wp:posOffset>
                </wp:positionV>
                <wp:extent cx="154880" cy="180807"/>
                <wp:effectExtent l="0" t="0" r="17145" b="101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4880" cy="1808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5092" w:rsidRPr="00F16E98" w:rsidRDefault="006F5092" w:rsidP="006F509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F364F" id="Прямоугольник 14" o:spid="_x0000_s1034" style="position:absolute;margin-left:321.35pt;margin-top:21.35pt;width:12.2pt;height:14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" fillcolor="window" strokecolor="#ffc000" strokeweight="1pt">
                <v:textbox>
                  <w:txbxContent>
                    <w:p w:rsidR="006F5092" w:rsidRPr="00F16E98" w:rsidRDefault="006F5092" w:rsidP="006F509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02A5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0E1B8FF" wp14:editId="6E82D06C">
            <wp:simplePos x="0" y="0"/>
            <wp:positionH relativeFrom="column">
              <wp:posOffset>3934460</wp:posOffset>
            </wp:positionH>
            <wp:positionV relativeFrom="paragraph">
              <wp:posOffset>21111</wp:posOffset>
            </wp:positionV>
            <wp:extent cx="2553419" cy="66927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842" cy="67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4E7D" w:rsidRDefault="009C5ACC" w:rsidP="009C5ACC">
      <w:pPr>
        <w:tabs>
          <w:tab w:val="left" w:pos="5925"/>
        </w:tabs>
      </w:pPr>
      <w:r>
        <w:tab/>
      </w:r>
    </w:p>
    <w:p w:rsidR="002E53E5" w:rsidRDefault="00FF4E7D" w:rsidP="00FF4E7D">
      <w:pPr>
        <w:tabs>
          <w:tab w:val="left" w:pos="5217"/>
        </w:tabs>
      </w:pPr>
      <w:r>
        <w:tab/>
      </w:r>
    </w:p>
    <w:p w:rsidR="00431DAE" w:rsidRDefault="00431DAE" w:rsidP="00FF4E7D">
      <w:pPr>
        <w:tabs>
          <w:tab w:val="left" w:pos="5217"/>
        </w:tabs>
      </w:pPr>
    </w:p>
    <w:tbl>
      <w:tblPr>
        <w:tblStyle w:val="a3"/>
        <w:tblpPr w:leftFromText="180" w:rightFromText="180" w:vertAnchor="page" w:horzAnchor="page" w:tblpX="2776" w:tblpY="2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685"/>
      </w:tblGrid>
      <w:tr w:rsidR="006559B1" w:rsidTr="003F442B">
        <w:trPr>
          <w:trHeight w:val="1975"/>
        </w:trPr>
        <w:tc>
          <w:tcPr>
            <w:tcW w:w="3823" w:type="dxa"/>
          </w:tcPr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По горизонтали: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2. Всходня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3. ВОЛОКОЛАМСКАЯ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5. БЕЛОБОРОДОВ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8.ЦАРИКОВ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9. ЛАДЬЯ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10. СОФЬЯ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11. ПЕНЯГИНСКИЙ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12. РАДИОРЫНОК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14. ДУБ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18. МЫТ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20. МЕМОРИАЛ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21. СЛЕД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22. ПЯТНИЦКОЕ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23. КУРГАН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25. ЧУМА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27. БАРЫШИХА</w:t>
            </w:r>
          </w:p>
          <w:p w:rsidR="006559B1" w:rsidRDefault="006559B1" w:rsidP="003F442B">
            <w:pPr>
              <w:tabs>
                <w:tab w:val="left" w:pos="5217"/>
              </w:tabs>
            </w:pPr>
          </w:p>
        </w:tc>
        <w:tc>
          <w:tcPr>
            <w:tcW w:w="3685" w:type="dxa"/>
          </w:tcPr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По вертикали: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1. ЗЕНИТЧИКОВ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4. ВАСИЛИЙ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6. ПЕНЯГИНО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7. БОГАТЫРЬ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9. ЛАНДШАФТНЫЙ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13. МУРАВСКАЯ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15. РОЖДЕСТВЕНКА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16. ФЛАГ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17.КОЛЕСА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19. ЛОМОВИК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20. МОНОТОН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24.ГЛУХАРЬ</w:t>
            </w:r>
          </w:p>
          <w:p w:rsidR="006559B1" w:rsidRPr="006559B1" w:rsidRDefault="006559B1" w:rsidP="003F442B">
            <w:pPr>
              <w:spacing w:after="160" w:line="259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26. ПРИТЯЖЕНИЕ</w:t>
            </w:r>
          </w:p>
          <w:p w:rsidR="006559B1" w:rsidRDefault="006559B1" w:rsidP="003F442B">
            <w:pPr>
              <w:tabs>
                <w:tab w:val="left" w:pos="5217"/>
              </w:tabs>
            </w:pPr>
            <w:r w:rsidRPr="006559B1">
              <w:rPr>
                <w:rFonts w:ascii="Times New Roman" w:hAnsi="Times New Roman" w:cs="Times New Roman"/>
                <w:caps/>
                <w:sz w:val="20"/>
                <w:szCs w:val="20"/>
              </w:rPr>
              <w:t>28. ДУБРАВНАЯ</w:t>
            </w:r>
          </w:p>
        </w:tc>
      </w:tr>
    </w:tbl>
    <w:p w:rsidR="00431DAE" w:rsidRPr="00FF4E7D" w:rsidRDefault="00F16E98" w:rsidP="00FF4E7D">
      <w:pPr>
        <w:tabs>
          <w:tab w:val="left" w:pos="5217"/>
        </w:tabs>
      </w:pP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0185EA" wp14:editId="007B2A3E">
                <wp:simplePos x="0" y="0"/>
                <wp:positionH relativeFrom="column">
                  <wp:posOffset>1619885</wp:posOffset>
                </wp:positionH>
                <wp:positionV relativeFrom="paragraph">
                  <wp:posOffset>495935</wp:posOffset>
                </wp:positionV>
                <wp:extent cx="1638300" cy="742950"/>
                <wp:effectExtent l="1028700" t="0" r="38100" b="38100"/>
                <wp:wrapNone/>
                <wp:docPr id="20" name="Выноска-облак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42950"/>
                        </a:xfrm>
                        <a:prstGeom prst="cloudCallout">
                          <a:avLst>
                            <a:gd name="adj1" fmla="val -110424"/>
                            <a:gd name="adj2" fmla="val -423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E98" w:rsidRPr="00812186" w:rsidRDefault="00F16E98" w:rsidP="00F16E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ПОЗДРАВЛЯЮ!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85EA" id="Выноска-облако 20" o:spid="_x0000_s1029" type="#_x0000_t106" style="position:absolute;margin-left:127.55pt;margin-top:39.05pt;width:129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" adj="-13052,1643" fillcolor="window" strokecolor="#5b9bd5" strokeweight="1pt">
                <v:stroke joinstyle="miter"/>
                <v:textbox>
                  <w:txbxContent>
                    <w:p w:rsidR="00F16E98" w:rsidRPr="00812186" w:rsidRDefault="00F16E98" w:rsidP="00F16E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ПОЗДРАВЛЯЮ!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37B90" wp14:editId="1EC81583">
                <wp:simplePos x="0" y="0"/>
                <wp:positionH relativeFrom="column">
                  <wp:posOffset>3972560</wp:posOffset>
                </wp:positionH>
                <wp:positionV relativeFrom="paragraph">
                  <wp:posOffset>610235</wp:posOffset>
                </wp:positionV>
                <wp:extent cx="2974975" cy="490855"/>
                <wp:effectExtent l="0" t="19050" r="15875" b="42545"/>
                <wp:wrapNone/>
                <wp:docPr id="9" name="Блок-схема: перфолент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490855"/>
                        </a:xfrm>
                        <a:prstGeom prst="flowChartPunchedTape">
                          <a:avLst/>
                        </a:prstGeom>
                        <a:solidFill>
                          <a:srgbClr val="F2A6ED"/>
                        </a:solidFill>
                        <a:ln w="63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59B1" w:rsidRPr="006B587B" w:rsidRDefault="006559B1" w:rsidP="006559B1">
                            <w:pPr>
                              <w:jc w:val="center"/>
                              <w:rPr>
                                <w:color w:val="000000" w:themeColor="text1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ОТВЕТЫ: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7B90" id="Блок-схема: перфолента 9" o:spid="_x0000_s1030" type="#_x0000_t122" style="position:absolute;margin-left:312.8pt;margin-top:48.05pt;width:234.25pt;height:3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" fillcolor="#f2a6ed" strokecolor="#1f4e79" strokeweight=".5pt">
                <v:textbox>
                  <w:txbxContent>
                    <w:p w:rsidR="006559B1" w:rsidRPr="006B587B" w:rsidRDefault="006559B1" w:rsidP="006559B1">
                      <w:pPr>
                        <w:jc w:val="center"/>
                        <w:rPr>
                          <w:color w:val="000000" w:themeColor="text1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ОТВЕТЫ: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EE0007" wp14:editId="51840AA6">
                <wp:simplePos x="0" y="0"/>
                <wp:positionH relativeFrom="column">
                  <wp:posOffset>6087110</wp:posOffset>
                </wp:positionH>
                <wp:positionV relativeFrom="paragraph">
                  <wp:posOffset>4334510</wp:posOffset>
                </wp:positionV>
                <wp:extent cx="1990725" cy="1228725"/>
                <wp:effectExtent l="19050" t="0" r="1114425" b="752475"/>
                <wp:wrapNone/>
                <wp:docPr id="19" name="Выноска-облак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28725"/>
                        </a:xfrm>
                        <a:prstGeom prst="cloudCallout">
                          <a:avLst>
                            <a:gd name="adj1" fmla="val 101906"/>
                            <a:gd name="adj2" fmla="val 1052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E98" w:rsidRDefault="00F16E98" w:rsidP="00F16E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МОЛОДЕЦ!</w:t>
                            </w:r>
                          </w:p>
                          <w:p w:rsidR="00F16E98" w:rsidRPr="00812186" w:rsidRDefault="00F16E98" w:rsidP="00F16E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ТЕПЕРЬ ТЫ ЗНАЕШЬ ВСЕ О МОЕМ РАЙОНЕ!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0007" id="Выноска-облако 19" o:spid="_x0000_s1031" type="#_x0000_t106" style="position:absolute;margin-left:479.3pt;margin-top:341.3pt;width:156.75pt;height:9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" adj="32812,33543" fillcolor="window" strokecolor="#5b9bd5" strokeweight="1pt">
                <v:stroke joinstyle="miter"/>
                <v:textbox>
                  <w:txbxContent>
                    <w:p w:rsidR="00F16E98" w:rsidRDefault="00F16E98" w:rsidP="00F16E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МОЛОДЕЦ!</w:t>
                      </w:r>
                    </w:p>
                    <w:p w:rsidR="00F16E98" w:rsidRPr="00812186" w:rsidRDefault="00F16E98" w:rsidP="00F16E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ТЕПЕРЬ ТЫ ЗНАЕШЬ ВСЕ О МОЕМ РАЙОНЕ!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950C1" wp14:editId="01BBDCC6">
                <wp:simplePos x="0" y="0"/>
                <wp:positionH relativeFrom="column">
                  <wp:posOffset>9089390</wp:posOffset>
                </wp:positionH>
                <wp:positionV relativeFrom="paragraph">
                  <wp:posOffset>2837815</wp:posOffset>
                </wp:positionV>
                <wp:extent cx="295275" cy="3429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E98" w:rsidRPr="00F16E98" w:rsidRDefault="00F16E98" w:rsidP="00F16E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950C1" id="Прямоугольник 18" o:spid="_x0000_s1032" style="position:absolute;margin-left:715.7pt;margin-top:223.45pt;width:23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" fillcolor="window" strokecolor="#ffc000" strokeweight="1pt">
                <v:textbox>
                  <w:txbxContent>
                    <w:p w:rsidR="00F16E98" w:rsidRPr="00F16E98" w:rsidRDefault="00F16E98" w:rsidP="00F16E9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11578C" wp14:editId="77585180">
                <wp:simplePos x="0" y="0"/>
                <wp:positionH relativeFrom="column">
                  <wp:posOffset>8479790</wp:posOffset>
                </wp:positionH>
                <wp:positionV relativeFrom="paragraph">
                  <wp:posOffset>2847340</wp:posOffset>
                </wp:positionV>
                <wp:extent cx="295275" cy="3429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E98" w:rsidRPr="00F16E98" w:rsidRDefault="00F16E98" w:rsidP="00F16E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1578C" id="Прямоугольник 16" o:spid="_x0000_s1033" style="position:absolute;margin-left:667.7pt;margin-top:224.2pt;width:23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" fillcolor="window" strokecolor="#ffc000" strokeweight="1pt">
                <v:textbox>
                  <w:txbxContent>
                    <w:p w:rsidR="00F16E98" w:rsidRPr="00F16E98" w:rsidRDefault="00F16E98" w:rsidP="00F16E9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BA2D3" wp14:editId="14E22DEE">
                <wp:simplePos x="0" y="0"/>
                <wp:positionH relativeFrom="column">
                  <wp:posOffset>7936865</wp:posOffset>
                </wp:positionH>
                <wp:positionV relativeFrom="paragraph">
                  <wp:posOffset>2837815</wp:posOffset>
                </wp:positionV>
                <wp:extent cx="295275" cy="3429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E98" w:rsidRPr="00F16E98" w:rsidRDefault="00F16E98" w:rsidP="00F16E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BA2D3" id="Прямоугольник 17" o:spid="_x0000_s1034" style="position:absolute;margin-left:624.95pt;margin-top:223.45pt;width:23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" fillcolor="window" strokecolor="#ffc000" strokeweight="1pt">
                <v:textbox>
                  <w:txbxContent>
                    <w:p w:rsidR="00F16E98" w:rsidRPr="00F16E98" w:rsidRDefault="00F16E98" w:rsidP="00F16E9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8BC8E" wp14:editId="1E367D2A">
                <wp:simplePos x="0" y="0"/>
                <wp:positionH relativeFrom="column">
                  <wp:posOffset>7363460</wp:posOffset>
                </wp:positionH>
                <wp:positionV relativeFrom="paragraph">
                  <wp:posOffset>2829560</wp:posOffset>
                </wp:positionV>
                <wp:extent cx="295275" cy="34290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E98" w:rsidRPr="00F16E98" w:rsidRDefault="00F16E98" w:rsidP="00F16E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BC8E" id="Прямоугольник 13" o:spid="_x0000_s1035" style="position:absolute;margin-left:579.8pt;margin-top:222.8pt;width:23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" fillcolor="window" strokecolor="#ffc000" strokeweight="1pt">
                <v:textbox>
                  <w:txbxContent>
                    <w:p w:rsidR="00F16E98" w:rsidRPr="00F16E98" w:rsidRDefault="00F16E98" w:rsidP="00F16E9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C651D" wp14:editId="786FCD7E">
                <wp:simplePos x="0" y="0"/>
                <wp:positionH relativeFrom="column">
                  <wp:posOffset>6782435</wp:posOffset>
                </wp:positionH>
                <wp:positionV relativeFrom="paragraph">
                  <wp:posOffset>2829560</wp:posOffset>
                </wp:positionV>
                <wp:extent cx="314325" cy="3333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6E98" w:rsidRPr="00F16E98" w:rsidRDefault="00F16E98" w:rsidP="00F16E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C651D" id="Прямоугольник 12" o:spid="_x0000_s1036" style="position:absolute;margin-left:534.05pt;margin-top:222.8pt;width:24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" fillcolor="window" strokecolor="#ffc000" strokeweight="1pt">
                <v:textbox>
                  <w:txbxContent>
                    <w:p w:rsidR="00F16E98" w:rsidRPr="00F16E98" w:rsidRDefault="00F16E98" w:rsidP="00F16E9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B514F" wp14:editId="3CDB2B53">
                <wp:simplePos x="0" y="0"/>
                <wp:positionH relativeFrom="column">
                  <wp:posOffset>6239510</wp:posOffset>
                </wp:positionH>
                <wp:positionV relativeFrom="paragraph">
                  <wp:posOffset>2820035</wp:posOffset>
                </wp:positionV>
                <wp:extent cx="314325" cy="3333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E98" w:rsidRPr="00F16E98" w:rsidRDefault="00F16E98" w:rsidP="00F16E9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B514F" id="Прямоугольник 11" o:spid="_x0000_s1037" style="position:absolute;margin-left:491.3pt;margin-top:222.05pt;width:24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" fillcolor="white [3201]" strokecolor="#ffc000 [3207]" strokeweight="1pt">
                <v:textbox>
                  <w:txbxContent>
                    <w:p w:rsidR="00F16E98" w:rsidRPr="00F16E98" w:rsidRDefault="00F16E98" w:rsidP="00F16E9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rect>
            </w:pict>
          </mc:Fallback>
        </mc:AlternateContent>
      </w:r>
      <w:r w:rsidRPr="00702A51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3F19F116" wp14:editId="61429BFA">
            <wp:simplePos x="0" y="0"/>
            <wp:positionH relativeFrom="column">
              <wp:posOffset>6087110</wp:posOffset>
            </wp:positionH>
            <wp:positionV relativeFrom="paragraph">
              <wp:posOffset>2572385</wp:posOffset>
            </wp:positionV>
            <wp:extent cx="3415953" cy="8953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95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9B1" w:rsidRPr="005334C5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436039BB" wp14:editId="5D939FEF">
            <wp:simplePos x="0" y="0"/>
            <wp:positionH relativeFrom="column">
              <wp:posOffset>-209550</wp:posOffset>
            </wp:positionH>
            <wp:positionV relativeFrom="page">
              <wp:posOffset>-114300</wp:posOffset>
            </wp:positionV>
            <wp:extent cx="10798810" cy="7843520"/>
            <wp:effectExtent l="0" t="0" r="254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810" cy="784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9B1" w:rsidRPr="005334C5">
        <w:rPr>
          <w:noProof/>
          <w:lang w:eastAsia="ru-RU"/>
        </w:rPr>
        <w:t xml:space="preserve"> </w:t>
      </w:r>
      <w:r w:rsidR="006559B1" w:rsidRPr="00702A51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9196A39" wp14:editId="2F0CB399">
            <wp:simplePos x="0" y="0"/>
            <wp:positionH relativeFrom="column">
              <wp:posOffset>4172585</wp:posOffset>
            </wp:positionH>
            <wp:positionV relativeFrom="paragraph">
              <wp:posOffset>4420235</wp:posOffset>
            </wp:positionV>
            <wp:extent cx="1914525" cy="501813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01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1DAE" w:rsidRPr="00FF4E7D" w:rsidSect="009E5CE5">
      <w:pgSz w:w="16838" w:h="11906" w:orient="landscape"/>
      <w:pgMar w:top="284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E5"/>
    <w:rsid w:val="0000762E"/>
    <w:rsid w:val="00011A3B"/>
    <w:rsid w:val="00014BEE"/>
    <w:rsid w:val="0001702E"/>
    <w:rsid w:val="00022038"/>
    <w:rsid w:val="00027C01"/>
    <w:rsid w:val="000313E3"/>
    <w:rsid w:val="00033D9B"/>
    <w:rsid w:val="0003560D"/>
    <w:rsid w:val="00047966"/>
    <w:rsid w:val="0006356D"/>
    <w:rsid w:val="00063E66"/>
    <w:rsid w:val="000667AE"/>
    <w:rsid w:val="00075192"/>
    <w:rsid w:val="00080B9A"/>
    <w:rsid w:val="00082492"/>
    <w:rsid w:val="00085764"/>
    <w:rsid w:val="00090F18"/>
    <w:rsid w:val="00096856"/>
    <w:rsid w:val="00097E84"/>
    <w:rsid w:val="000B43D3"/>
    <w:rsid w:val="000B6D7B"/>
    <w:rsid w:val="000D1571"/>
    <w:rsid w:val="000E2F83"/>
    <w:rsid w:val="000E7C8E"/>
    <w:rsid w:val="000F0ABA"/>
    <w:rsid w:val="00127A16"/>
    <w:rsid w:val="0013550A"/>
    <w:rsid w:val="00151959"/>
    <w:rsid w:val="00160AD4"/>
    <w:rsid w:val="001628C2"/>
    <w:rsid w:val="00180779"/>
    <w:rsid w:val="0018634B"/>
    <w:rsid w:val="0019262D"/>
    <w:rsid w:val="001961CE"/>
    <w:rsid w:val="001C34FB"/>
    <w:rsid w:val="001E2282"/>
    <w:rsid w:val="001E6305"/>
    <w:rsid w:val="001F09E2"/>
    <w:rsid w:val="001F2169"/>
    <w:rsid w:val="001F50FE"/>
    <w:rsid w:val="00204D4C"/>
    <w:rsid w:val="002158E4"/>
    <w:rsid w:val="002243D1"/>
    <w:rsid w:val="00226C83"/>
    <w:rsid w:val="00235328"/>
    <w:rsid w:val="00241D8D"/>
    <w:rsid w:val="002424F9"/>
    <w:rsid w:val="00252B19"/>
    <w:rsid w:val="00262F17"/>
    <w:rsid w:val="00264963"/>
    <w:rsid w:val="002761FB"/>
    <w:rsid w:val="00286470"/>
    <w:rsid w:val="00297684"/>
    <w:rsid w:val="002A3FF3"/>
    <w:rsid w:val="002B057F"/>
    <w:rsid w:val="002B7B56"/>
    <w:rsid w:val="002C0BC2"/>
    <w:rsid w:val="002C27E4"/>
    <w:rsid w:val="002E207A"/>
    <w:rsid w:val="002E53E5"/>
    <w:rsid w:val="002E570E"/>
    <w:rsid w:val="002F79D4"/>
    <w:rsid w:val="00307D1F"/>
    <w:rsid w:val="003162C0"/>
    <w:rsid w:val="003173BA"/>
    <w:rsid w:val="00350BF9"/>
    <w:rsid w:val="00352AEB"/>
    <w:rsid w:val="00360730"/>
    <w:rsid w:val="00373EF9"/>
    <w:rsid w:val="003872EA"/>
    <w:rsid w:val="00387786"/>
    <w:rsid w:val="003A2C71"/>
    <w:rsid w:val="003A38A0"/>
    <w:rsid w:val="003B4365"/>
    <w:rsid w:val="003C71E5"/>
    <w:rsid w:val="003D7496"/>
    <w:rsid w:val="003F40DE"/>
    <w:rsid w:val="003F442B"/>
    <w:rsid w:val="003F53A9"/>
    <w:rsid w:val="003F6771"/>
    <w:rsid w:val="003F75D9"/>
    <w:rsid w:val="004056D6"/>
    <w:rsid w:val="00405771"/>
    <w:rsid w:val="00431DAE"/>
    <w:rsid w:val="0043586A"/>
    <w:rsid w:val="00443E42"/>
    <w:rsid w:val="00473E90"/>
    <w:rsid w:val="00477B52"/>
    <w:rsid w:val="004807D4"/>
    <w:rsid w:val="00492DA6"/>
    <w:rsid w:val="0049334F"/>
    <w:rsid w:val="004E2807"/>
    <w:rsid w:val="004F4B68"/>
    <w:rsid w:val="005012E4"/>
    <w:rsid w:val="0050415A"/>
    <w:rsid w:val="005070FB"/>
    <w:rsid w:val="0051168F"/>
    <w:rsid w:val="005134DA"/>
    <w:rsid w:val="005203C2"/>
    <w:rsid w:val="00531267"/>
    <w:rsid w:val="005334C5"/>
    <w:rsid w:val="005358A6"/>
    <w:rsid w:val="00550F46"/>
    <w:rsid w:val="0055536E"/>
    <w:rsid w:val="00577B9F"/>
    <w:rsid w:val="0058202C"/>
    <w:rsid w:val="00586442"/>
    <w:rsid w:val="00592D18"/>
    <w:rsid w:val="005A47C2"/>
    <w:rsid w:val="005C3245"/>
    <w:rsid w:val="005D6F16"/>
    <w:rsid w:val="005D7BB1"/>
    <w:rsid w:val="005E19A1"/>
    <w:rsid w:val="005E39E3"/>
    <w:rsid w:val="005E4F13"/>
    <w:rsid w:val="005E5F90"/>
    <w:rsid w:val="005E79B5"/>
    <w:rsid w:val="00607668"/>
    <w:rsid w:val="00616165"/>
    <w:rsid w:val="006166DB"/>
    <w:rsid w:val="00630148"/>
    <w:rsid w:val="006327F3"/>
    <w:rsid w:val="006515E6"/>
    <w:rsid w:val="006519BB"/>
    <w:rsid w:val="00653C53"/>
    <w:rsid w:val="006559B1"/>
    <w:rsid w:val="00656310"/>
    <w:rsid w:val="00685342"/>
    <w:rsid w:val="006A4FFC"/>
    <w:rsid w:val="006B587B"/>
    <w:rsid w:val="006D5718"/>
    <w:rsid w:val="006D6444"/>
    <w:rsid w:val="006D6B73"/>
    <w:rsid w:val="006F3483"/>
    <w:rsid w:val="006F5092"/>
    <w:rsid w:val="00702A51"/>
    <w:rsid w:val="0070613A"/>
    <w:rsid w:val="00714FCC"/>
    <w:rsid w:val="007265C1"/>
    <w:rsid w:val="00730314"/>
    <w:rsid w:val="00751763"/>
    <w:rsid w:val="00752414"/>
    <w:rsid w:val="00763816"/>
    <w:rsid w:val="00763F74"/>
    <w:rsid w:val="00776FE0"/>
    <w:rsid w:val="007802BF"/>
    <w:rsid w:val="00786230"/>
    <w:rsid w:val="00790146"/>
    <w:rsid w:val="007949B2"/>
    <w:rsid w:val="007B0AB3"/>
    <w:rsid w:val="007E0C98"/>
    <w:rsid w:val="007F057E"/>
    <w:rsid w:val="007F1CF8"/>
    <w:rsid w:val="00812186"/>
    <w:rsid w:val="0082677E"/>
    <w:rsid w:val="00830579"/>
    <w:rsid w:val="0083098C"/>
    <w:rsid w:val="00830D06"/>
    <w:rsid w:val="00831661"/>
    <w:rsid w:val="008439A6"/>
    <w:rsid w:val="00844908"/>
    <w:rsid w:val="00851EAE"/>
    <w:rsid w:val="00857073"/>
    <w:rsid w:val="008609F3"/>
    <w:rsid w:val="008632EC"/>
    <w:rsid w:val="00863793"/>
    <w:rsid w:val="00887412"/>
    <w:rsid w:val="00891679"/>
    <w:rsid w:val="00891F32"/>
    <w:rsid w:val="008C3F5B"/>
    <w:rsid w:val="008E0492"/>
    <w:rsid w:val="008F0F65"/>
    <w:rsid w:val="009137FB"/>
    <w:rsid w:val="00934D9A"/>
    <w:rsid w:val="00961642"/>
    <w:rsid w:val="009B4398"/>
    <w:rsid w:val="009C07D8"/>
    <w:rsid w:val="009C33C3"/>
    <w:rsid w:val="009C5ACC"/>
    <w:rsid w:val="009C7004"/>
    <w:rsid w:val="009D1236"/>
    <w:rsid w:val="009D1380"/>
    <w:rsid w:val="009D19EF"/>
    <w:rsid w:val="009D1DAA"/>
    <w:rsid w:val="009E5CE5"/>
    <w:rsid w:val="009E76BD"/>
    <w:rsid w:val="009E7E86"/>
    <w:rsid w:val="009F1C07"/>
    <w:rsid w:val="009F6696"/>
    <w:rsid w:val="00A04F6B"/>
    <w:rsid w:val="00A17BF9"/>
    <w:rsid w:val="00A23F3E"/>
    <w:rsid w:val="00A46A45"/>
    <w:rsid w:val="00A47FE0"/>
    <w:rsid w:val="00A5140D"/>
    <w:rsid w:val="00A5754C"/>
    <w:rsid w:val="00A64E74"/>
    <w:rsid w:val="00A65134"/>
    <w:rsid w:val="00A718AE"/>
    <w:rsid w:val="00A72AB8"/>
    <w:rsid w:val="00A82224"/>
    <w:rsid w:val="00A83CC7"/>
    <w:rsid w:val="00A91B99"/>
    <w:rsid w:val="00AA69F2"/>
    <w:rsid w:val="00AB1704"/>
    <w:rsid w:val="00AB7887"/>
    <w:rsid w:val="00AD2FE9"/>
    <w:rsid w:val="00AF5953"/>
    <w:rsid w:val="00B01596"/>
    <w:rsid w:val="00B20626"/>
    <w:rsid w:val="00B20B0C"/>
    <w:rsid w:val="00B26E70"/>
    <w:rsid w:val="00B351AC"/>
    <w:rsid w:val="00B67403"/>
    <w:rsid w:val="00B67622"/>
    <w:rsid w:val="00B752DF"/>
    <w:rsid w:val="00B818FD"/>
    <w:rsid w:val="00B86E0A"/>
    <w:rsid w:val="00B93618"/>
    <w:rsid w:val="00B97C5D"/>
    <w:rsid w:val="00BB3124"/>
    <w:rsid w:val="00BD0E08"/>
    <w:rsid w:val="00BE25B9"/>
    <w:rsid w:val="00BE7B2F"/>
    <w:rsid w:val="00BF6ACB"/>
    <w:rsid w:val="00C0055D"/>
    <w:rsid w:val="00C049B0"/>
    <w:rsid w:val="00C25FB7"/>
    <w:rsid w:val="00C5131D"/>
    <w:rsid w:val="00C531AF"/>
    <w:rsid w:val="00C63BE0"/>
    <w:rsid w:val="00C72093"/>
    <w:rsid w:val="00CC4599"/>
    <w:rsid w:val="00CC6E69"/>
    <w:rsid w:val="00CF17DE"/>
    <w:rsid w:val="00D0286F"/>
    <w:rsid w:val="00D05513"/>
    <w:rsid w:val="00D150D9"/>
    <w:rsid w:val="00D24752"/>
    <w:rsid w:val="00D34878"/>
    <w:rsid w:val="00D34A12"/>
    <w:rsid w:val="00D47255"/>
    <w:rsid w:val="00D52961"/>
    <w:rsid w:val="00D55CAE"/>
    <w:rsid w:val="00D6223F"/>
    <w:rsid w:val="00D622AC"/>
    <w:rsid w:val="00D97E7C"/>
    <w:rsid w:val="00DA575A"/>
    <w:rsid w:val="00DB2C14"/>
    <w:rsid w:val="00DC6D9D"/>
    <w:rsid w:val="00DE70DF"/>
    <w:rsid w:val="00DF2CDB"/>
    <w:rsid w:val="00E31870"/>
    <w:rsid w:val="00E51E83"/>
    <w:rsid w:val="00E52009"/>
    <w:rsid w:val="00E53028"/>
    <w:rsid w:val="00E556D7"/>
    <w:rsid w:val="00E577E1"/>
    <w:rsid w:val="00E63A62"/>
    <w:rsid w:val="00E723ED"/>
    <w:rsid w:val="00E766C4"/>
    <w:rsid w:val="00E77908"/>
    <w:rsid w:val="00E80AB7"/>
    <w:rsid w:val="00E87E04"/>
    <w:rsid w:val="00E93C65"/>
    <w:rsid w:val="00E942DD"/>
    <w:rsid w:val="00EC46CA"/>
    <w:rsid w:val="00EE08C0"/>
    <w:rsid w:val="00EE1B9E"/>
    <w:rsid w:val="00EE1FB7"/>
    <w:rsid w:val="00EF311F"/>
    <w:rsid w:val="00EF6F72"/>
    <w:rsid w:val="00F04110"/>
    <w:rsid w:val="00F16E98"/>
    <w:rsid w:val="00F17D1C"/>
    <w:rsid w:val="00F20AE3"/>
    <w:rsid w:val="00F20F8C"/>
    <w:rsid w:val="00F47B7B"/>
    <w:rsid w:val="00F53439"/>
    <w:rsid w:val="00F81CB2"/>
    <w:rsid w:val="00F96FF8"/>
    <w:rsid w:val="00FB12D3"/>
    <w:rsid w:val="00FB20B4"/>
    <w:rsid w:val="00FB2609"/>
    <w:rsid w:val="00FC6AF7"/>
    <w:rsid w:val="00FD253F"/>
    <w:rsid w:val="00FD4C74"/>
    <w:rsid w:val="00FE0421"/>
    <w:rsid w:val="00FE2FAD"/>
    <w:rsid w:val="00FF195E"/>
    <w:rsid w:val="00FF4115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6BCC"/>
  <w15:chartTrackingRefBased/>
  <w15:docId w15:val="{4AEF8FA2-44F4-44BF-96D9-F7B88F6C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0%BB%D0%BE%D0%BA_%D0%9B%D0%B0%D0%BC%D1%81%D0%BA%D0%B8%D0%B9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ru.wikipedia.org/wiki/%D0%A1%D1%85%D0%BE%D0%B4%D0%BD%D1%8F_(%D1%80%D0%B5%D0%BA%D0%B0)" TargetMode="External"/><Relationship Id="rId10" Type="http://schemas.openxmlformats.org/officeDocument/2006/relationships/hyperlink" Target="https://ru.wikipedia.org/wiki/1985_%D0%B3%D0%BE%D0%B4" TargetMode="External"/><Relationship Id="rId4" Type="http://schemas.openxmlformats.org/officeDocument/2006/relationships/hyperlink" Target="https://ru.wikipedia.org/wiki/%D0%91%D0%B0%D1%80%D1%8B%D1%88%D0%B8%D1%85%D0%B0_(%D1%80%D0%B5%D0%BA%D0%B0)" TargetMode="External"/><Relationship Id="rId9" Type="http://schemas.openxmlformats.org/officeDocument/2006/relationships/hyperlink" Target="https://ru.wikipedia.org/wiki/%D0%9C%D0%BE%D1%81%D0%BA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2022-11-09T15:57:00Z</dcterms:created>
  <dcterms:modified xsi:type="dcterms:W3CDTF">2022-11-09T19:04:00Z</dcterms:modified>
</cp:coreProperties>
</file>