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F31FD" w14:textId="60FA567B" w:rsidR="002C550B" w:rsidRPr="002C550B" w:rsidRDefault="002C550B" w:rsidP="002C550B">
      <w:pPr>
        <w:pStyle w:val="a4"/>
        <w:spacing w:before="0" w:beforeAutospacing="0" w:after="0" w:afterAutospacing="0"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2C550B">
        <w:rPr>
          <w:rFonts w:eastAsiaTheme="minorHAnsi"/>
          <w:b/>
          <w:bCs/>
          <w:sz w:val="28"/>
          <w:szCs w:val="28"/>
          <w:lang w:eastAsia="en-US"/>
        </w:rPr>
        <w:t>Работа</w:t>
      </w:r>
      <w:r w:rsidRPr="002C550B">
        <w:rPr>
          <w:rFonts w:eastAsiaTheme="minorHAnsi"/>
          <w:b/>
          <w:bCs/>
          <w:sz w:val="28"/>
          <w:szCs w:val="28"/>
          <w:lang w:eastAsia="en-US"/>
        </w:rPr>
        <w:t xml:space="preserve"> Медведева Игоря Вячеславовича, ученика 2"А" класса школы 1384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д</w:t>
      </w:r>
      <w:r w:rsidRPr="002C550B">
        <w:rPr>
          <w:rFonts w:eastAsiaTheme="minorHAnsi"/>
          <w:b/>
          <w:bCs/>
          <w:sz w:val="28"/>
          <w:szCs w:val="28"/>
          <w:lang w:eastAsia="en-US"/>
        </w:rPr>
        <w:t>ля детского творческого конкурса «Про мой район»</w:t>
      </w:r>
    </w:p>
    <w:p w14:paraId="53976B71" w14:textId="77777777" w:rsidR="002C550B" w:rsidRPr="002C550B" w:rsidRDefault="002C550B" w:rsidP="002C550B">
      <w:pPr>
        <w:pStyle w:val="a4"/>
        <w:spacing w:before="0" w:beforeAutospacing="0" w:after="0" w:afterAutospacing="0"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2C550B">
        <w:rPr>
          <w:rFonts w:eastAsiaTheme="minorHAnsi"/>
          <w:b/>
          <w:bCs/>
          <w:sz w:val="28"/>
          <w:szCs w:val="28"/>
          <w:lang w:eastAsia="en-US"/>
        </w:rPr>
        <w:t>Номинация 2: "Фото и рассказ"</w:t>
      </w:r>
    </w:p>
    <w:p w14:paraId="6F48A77C" w14:textId="77777777" w:rsidR="002C550B" w:rsidRDefault="002C550B" w:rsidP="002F7F8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E250AFB" w14:textId="1687B573" w:rsidR="00B76A0A" w:rsidRDefault="002F7F8C" w:rsidP="002F7F8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7F8C">
        <w:rPr>
          <w:rFonts w:ascii="Times New Roman" w:hAnsi="Times New Roman" w:cs="Times New Roman"/>
          <w:sz w:val="28"/>
          <w:szCs w:val="28"/>
        </w:rPr>
        <w:t xml:space="preserve">Самым старым зданием района Сокол является Храм Всех Святых по </w:t>
      </w:r>
      <w:proofErr w:type="spellStart"/>
      <w:r w:rsidRPr="002F7F8C">
        <w:rPr>
          <w:rFonts w:ascii="Times New Roman" w:hAnsi="Times New Roman" w:cs="Times New Roman"/>
          <w:sz w:val="28"/>
          <w:szCs w:val="28"/>
        </w:rPr>
        <w:t>Всехсвятском</w:t>
      </w:r>
      <w:proofErr w:type="spellEnd"/>
      <w:r w:rsidRPr="002F7F8C">
        <w:rPr>
          <w:rFonts w:ascii="Times New Roman" w:hAnsi="Times New Roman" w:cs="Times New Roman"/>
          <w:sz w:val="28"/>
          <w:szCs w:val="28"/>
        </w:rPr>
        <w:t xml:space="preserve">. </w:t>
      </w:r>
      <w:r w:rsidR="00B76A0A">
        <w:rPr>
          <w:rFonts w:ascii="Times New Roman" w:hAnsi="Times New Roman" w:cs="Times New Roman"/>
          <w:sz w:val="28"/>
          <w:szCs w:val="28"/>
        </w:rPr>
        <w:t>У этого Храма несколько раз наступали сложные времена, когда его разоряли и даже закрывали. И всё же он возрождался, перестраивался и становился ещё красивее. Сейчас он украшает наш район, звенит своими колоколами и напоминает о древней истории нашей страны.</w:t>
      </w:r>
    </w:p>
    <w:p w14:paraId="166495EB" w14:textId="49D2FC47" w:rsidR="00FC6516" w:rsidRPr="002F7F8C" w:rsidRDefault="002F7F8C" w:rsidP="002F7F8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7F8C">
        <w:rPr>
          <w:rFonts w:ascii="Times New Roman" w:hAnsi="Times New Roman" w:cs="Times New Roman"/>
          <w:sz w:val="28"/>
          <w:szCs w:val="28"/>
        </w:rPr>
        <w:t xml:space="preserve">Храм построен в 1733-1736 годах, когда на месте района Сокол находилось село </w:t>
      </w:r>
      <w:proofErr w:type="spellStart"/>
      <w:r w:rsidRPr="002F7F8C">
        <w:rPr>
          <w:rFonts w:ascii="Times New Roman" w:hAnsi="Times New Roman" w:cs="Times New Roman"/>
          <w:sz w:val="28"/>
          <w:szCs w:val="28"/>
        </w:rPr>
        <w:t>Всехсвятское</w:t>
      </w:r>
      <w:proofErr w:type="spellEnd"/>
      <w:r w:rsidRPr="002F7F8C">
        <w:rPr>
          <w:rFonts w:ascii="Times New Roman" w:hAnsi="Times New Roman" w:cs="Times New Roman"/>
          <w:sz w:val="28"/>
          <w:szCs w:val="28"/>
        </w:rPr>
        <w:t>.</w:t>
      </w:r>
    </w:p>
    <w:p w14:paraId="1C989AFF" w14:textId="430DDD97" w:rsidR="00FC6516" w:rsidRPr="002F7F8C" w:rsidRDefault="003D7F36" w:rsidP="002F7F8C">
      <w:pPr>
        <w:spacing w:after="0" w:line="360" w:lineRule="auto"/>
        <w:ind w:firstLine="709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Мне нравится узнавать факты об истории России. Интересно было узнать, что э</w:t>
      </w:r>
      <w:r w:rsidR="002F7F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то село упомянуто в истори</w:t>
      </w:r>
      <w:r w:rsidR="004C4F5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ческих документах. </w:t>
      </w:r>
      <w:r w:rsidR="00FC6516" w:rsidRPr="002F7F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1608 году во время войны с Лжедмитрием II в селе </w:t>
      </w:r>
      <w:r w:rsidR="00C11E7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расположились войска русского царя</w:t>
      </w:r>
      <w:r w:rsidR="00FC6516" w:rsidRPr="002F7F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После </w:t>
      </w:r>
      <w:r w:rsidR="00C11E7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победы в бою</w:t>
      </w:r>
      <w:r w:rsidR="00FC6516" w:rsidRPr="002F7F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Лжедмитрия II </w:t>
      </w:r>
      <w:r w:rsidR="004C4F5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царская</w:t>
      </w:r>
      <w:r w:rsidR="00FC6516" w:rsidRPr="002F7F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армия </w:t>
      </w:r>
      <w:r w:rsidR="00C11E7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ушла</w:t>
      </w:r>
      <w:r w:rsidR="00FC6516" w:rsidRPr="002F7F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и самозванец занял село.</w:t>
      </w:r>
      <w:r w:rsidR="00C11E7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Но вскоре Лжедмитрию пришлось бежать.</w:t>
      </w:r>
      <w:r w:rsidR="00FC6516" w:rsidRPr="002F7F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C11E7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Есть легенда</w:t>
      </w:r>
      <w:r w:rsidR="00FC6516" w:rsidRPr="002F7F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r w:rsidR="00C11E7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что </w:t>
      </w:r>
      <w:r w:rsidR="00FC6516" w:rsidRPr="002F7F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перед бегством он </w:t>
      </w:r>
      <w:r w:rsidR="00C11E7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закопал</w:t>
      </w:r>
      <w:r w:rsidR="00FC6516" w:rsidRPr="002F7F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селе свои сокровища</w:t>
      </w:r>
      <w:r w:rsidR="005C4A9A" w:rsidRPr="005C4A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="004C4F5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5C4A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</w:t>
      </w:r>
      <w:r w:rsidR="004C4F5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 их так никто и не нашёл.</w:t>
      </w:r>
      <w:r w:rsidR="00FC6516" w:rsidRPr="002F7F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142CF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После событий Смутного времени </w:t>
      </w:r>
      <w:r w:rsidR="00FC6516" w:rsidRPr="002F7F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село было почти полностью </w:t>
      </w:r>
      <w:r w:rsidR="00C11E7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уничтожено, и на его месте появился пустырь</w:t>
      </w:r>
      <w:r w:rsidR="00FC6516" w:rsidRPr="002F7F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14:paraId="4FAA6D4E" w14:textId="27D5F9AF" w:rsidR="004C4F58" w:rsidRDefault="004C4F58" w:rsidP="002F7F8C">
      <w:pPr>
        <w:spacing w:after="0" w:line="360" w:lineRule="auto"/>
        <w:ind w:firstLine="709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Прошло 125 лет и на этом </w:t>
      </w:r>
      <w:r w:rsidR="00C11E7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пустыре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решили построить церковь</w:t>
      </w:r>
      <w:r w:rsidR="00496E19" w:rsidRPr="002F7F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r w:rsidR="00B76A0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Церковь строили постепенно. В 1733 было построено и освящено два здания Храма, а в 1736 достроили и освятили его основную часть.</w:t>
      </w:r>
      <w:r w:rsidR="007220AB" w:rsidRPr="002F7F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14:paraId="717C835A" w14:textId="2E1365FB" w:rsidR="004C4F58" w:rsidRPr="004C4F58" w:rsidRDefault="003D7F36" w:rsidP="002F7F8C">
      <w:pPr>
        <w:spacing w:after="0" w:line="360" w:lineRule="auto"/>
        <w:ind w:firstLine="709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Важно то, что эта Церковь ещё и памятник российско-грузинской дружбы. </w:t>
      </w:r>
      <w:r w:rsidR="00C11E7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</w:t>
      </w:r>
      <w:r w:rsidR="004C4F58" w:rsidRPr="004C4F5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 присоединения Грузии к России в 1783 году </w:t>
      </w:r>
      <w:r w:rsidR="00C11E7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службы в Храме </w:t>
      </w:r>
      <w:r w:rsidR="004C4F58" w:rsidRPr="004C4F5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велись на грузинском языке. Около Храма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находилось</w:t>
      </w:r>
      <w:r w:rsidR="004C4F58" w:rsidRPr="004C4F5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грузинское кладбище. </w:t>
      </w:r>
    </w:p>
    <w:p w14:paraId="66EBA552" w14:textId="3470D0D5" w:rsidR="004C4F58" w:rsidRDefault="007220AB" w:rsidP="002F7F8C">
      <w:pPr>
        <w:spacing w:after="0" w:line="360" w:lineRule="auto"/>
        <w:ind w:firstLine="709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F7F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1812 году храм был разорён наполеоновски</w:t>
      </w:r>
      <w:r w:rsidR="00F9181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ми солдатами</w:t>
      </w:r>
      <w:r w:rsidRPr="002F7F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Французские </w:t>
      </w:r>
      <w:r w:rsidR="00F9181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военные</w:t>
      </w:r>
      <w:r w:rsidRPr="002F7F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устроили в нём </w:t>
      </w:r>
      <w:r w:rsidR="00F9181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конюшню</w:t>
      </w:r>
      <w:r w:rsidRPr="002F7F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Но уже на следующий год </w:t>
      </w:r>
      <w:r w:rsidR="00C11E7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Церковь начали восстанавливать</w:t>
      </w:r>
      <w:r w:rsidRPr="002F7F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</w:p>
    <w:p w14:paraId="19067F6A" w14:textId="5D3CED3F" w:rsidR="00F557E1" w:rsidRDefault="00F557E1" w:rsidP="002F7F8C">
      <w:pPr>
        <w:spacing w:after="0" w:line="360" w:lineRule="auto"/>
        <w:ind w:firstLine="709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Во второй половине 19-го века село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Всехсвятское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сильно выросло. Понадобилось расширение и перестройка Церкви. В начале 20-го века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Церковь снова перестраивали и расширяли. А ещё в это время при ней открылась Церковно-приходская школа, там было 100 учеников.</w:t>
      </w:r>
    </w:p>
    <w:p w14:paraId="5EB11E4C" w14:textId="77777777" w:rsidR="00F91817" w:rsidRDefault="00F91817" w:rsidP="002F7F8C">
      <w:pPr>
        <w:spacing w:after="0" w:line="360" w:lineRule="auto"/>
        <w:ind w:firstLine="709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9181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1917 году Храм всех Святых оказался в черте города Москвы. </w:t>
      </w:r>
    </w:p>
    <w:p w14:paraId="0BBD729B" w14:textId="652E3197" w:rsidR="00F91817" w:rsidRDefault="00F91817" w:rsidP="002F7F8C">
      <w:pPr>
        <w:spacing w:after="0" w:line="360" w:lineRule="auto"/>
        <w:ind w:firstLine="709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9181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1939 году Храм был закрыт, а его </w:t>
      </w:r>
      <w:hyperlink r:id="rId5" w:tgtFrame="_blank" w:history="1">
        <w:r w:rsidR="00C11E7B">
          <w:rPr>
            <w:rFonts w:ascii="Times New Roman" w:hAnsi="Times New Roman" w:cs="Times New Roman"/>
            <w:color w:val="222222"/>
            <w:sz w:val="28"/>
            <w:szCs w:val="28"/>
            <w:shd w:val="clear" w:color="auto" w:fill="FFFFFF"/>
          </w:rPr>
          <w:t>большой и красивый</w:t>
        </w:r>
        <w:r w:rsidRPr="00F91817">
          <w:rPr>
            <w:rFonts w:ascii="Times New Roman" w:hAnsi="Times New Roman" w:cs="Times New Roman"/>
            <w:color w:val="222222"/>
            <w:sz w:val="28"/>
            <w:szCs w:val="28"/>
            <w:shd w:val="clear" w:color="auto" w:fill="FFFFFF"/>
          </w:rPr>
          <w:t xml:space="preserve"> иконостас сожгли во дворе</w:t>
        </w:r>
      </w:hyperlink>
      <w:r w:rsidRPr="00F9181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Внутри Храма сделали склад.</w:t>
      </w:r>
    </w:p>
    <w:p w14:paraId="6B7A7DE8" w14:textId="29800548" w:rsidR="00496E19" w:rsidRDefault="003D7F36" w:rsidP="002F7F8C">
      <w:pPr>
        <w:spacing w:after="0" w:line="360" w:lineRule="auto"/>
        <w:ind w:firstLine="709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Храм был очень важен для жителей района Сокол. </w:t>
      </w:r>
      <w:r w:rsidR="00F91817" w:rsidRPr="00F9181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1945 году </w:t>
      </w:r>
      <w:r w:rsidR="001C75D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люди просили у правительства снова</w:t>
      </w:r>
      <w:r w:rsidR="00F91817" w:rsidRPr="00F9181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открыть Храм</w:t>
      </w:r>
      <w:r w:rsidR="001C75D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="00F91817" w:rsidRPr="00F9181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1C75D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Весной 1946 г.</w:t>
      </w:r>
      <w:r w:rsidR="00F91817" w:rsidRPr="00F9181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 Пасхе </w:t>
      </w:r>
      <w:r w:rsidR="001C75D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Церковь снова была освящена</w:t>
      </w:r>
      <w:r w:rsidR="00F91817" w:rsidRPr="00F9181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 </w:t>
      </w:r>
      <w:r w:rsidR="001C75D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 вот колокол в ней зазвонил только в 1979 году после долгого перерыва</w:t>
      </w:r>
      <w:r w:rsidR="00F91817" w:rsidRPr="00F9181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 </w:t>
      </w:r>
    </w:p>
    <w:p w14:paraId="1E40CAFB" w14:textId="7FE105B0" w:rsidR="00F91817" w:rsidRDefault="00F91817" w:rsidP="002F7F8C">
      <w:pPr>
        <w:spacing w:after="0" w:line="360" w:lineRule="auto"/>
        <w:ind w:firstLine="709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Детский сад, в который я ходил, примыкал своей оградой к ограде Храма всех Святых. Мы понимали, что прогулка закончена и пора идти в группу, когда колокол Храма звонил второй раз.</w:t>
      </w:r>
    </w:p>
    <w:p w14:paraId="76A43EB3" w14:textId="01BF7F94" w:rsidR="003D7F36" w:rsidRPr="00F91817" w:rsidRDefault="003D7F36" w:rsidP="002F7F8C">
      <w:pPr>
        <w:spacing w:after="0" w:line="360" w:lineRule="auto"/>
        <w:ind w:firstLine="709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Мне очень приятно, что в нашем районе есть такой древний памятник. Было интересно узнать, что история этого Храма так сильно связан</w:t>
      </w:r>
      <w:r w:rsidR="00C11E7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 историей России.</w:t>
      </w:r>
    </w:p>
    <w:sectPr w:rsidR="003D7F36" w:rsidRPr="00F91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21D"/>
    <w:rsid w:val="00142CF1"/>
    <w:rsid w:val="001C75DB"/>
    <w:rsid w:val="002C550B"/>
    <w:rsid w:val="002C7E70"/>
    <w:rsid w:val="002F7F8C"/>
    <w:rsid w:val="003D0751"/>
    <w:rsid w:val="003D7F36"/>
    <w:rsid w:val="00496E19"/>
    <w:rsid w:val="004A321D"/>
    <w:rsid w:val="004C4F58"/>
    <w:rsid w:val="005C4A9A"/>
    <w:rsid w:val="007220AB"/>
    <w:rsid w:val="008E0AEF"/>
    <w:rsid w:val="00B76A0A"/>
    <w:rsid w:val="00C11E7B"/>
    <w:rsid w:val="00F557E1"/>
    <w:rsid w:val="00F91817"/>
    <w:rsid w:val="00FC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0E8BA"/>
  <w15:chartTrackingRefBased/>
  <w15:docId w15:val="{A8370CC6-82C5-48CA-9C76-E2E17519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181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5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3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hramsokol.ru/utrachennyj-ikonostas-hram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04AC0-7E85-44B2-A1A8-E71FB5954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2290</Characters>
  <Application>Microsoft Office Word</Application>
  <DocSecurity>0</DocSecurity>
  <Lines>44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Медведев</dc:creator>
  <cp:keywords/>
  <dc:description/>
  <cp:lastModifiedBy>Марина Лычинская</cp:lastModifiedBy>
  <cp:revision>6</cp:revision>
  <dcterms:created xsi:type="dcterms:W3CDTF">2022-11-07T17:50:00Z</dcterms:created>
  <dcterms:modified xsi:type="dcterms:W3CDTF">2022-11-10T07:48:00Z</dcterms:modified>
</cp:coreProperties>
</file>